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9A0052" w:rsidP="00A82854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5629570</wp:posOffset>
            </wp:positionH>
            <wp:positionV relativeFrom="line">
              <wp:posOffset>0</wp:posOffset>
            </wp:positionV>
            <wp:extent cx="824865" cy="359410"/>
            <wp:effectExtent l="0" t="0" r="0" b="0"/>
            <wp:wrapTight wrapText="bothSides">
              <wp:wrapPolygon edited="0">
                <wp:start x="0" y="0"/>
                <wp:lineTo x="0" y="20608"/>
                <wp:lineTo x="20952" y="20608"/>
                <wp:lineTo x="20952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A82854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CB43A6" w:rsidRPr="0027405A" w:rsidRDefault="002B18ED" w:rsidP="00A82854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476358">
        <w:rPr>
          <w:rFonts w:ascii="Arial" w:hAnsi="Arial" w:cs="Arial"/>
          <w:sz w:val="18"/>
          <w:szCs w:val="18"/>
        </w:rPr>
        <w:t xml:space="preserve"> </w:t>
      </w:r>
      <w:r w:rsidR="0096053B">
        <w:rPr>
          <w:rFonts w:ascii="Arial" w:hAnsi="Arial" w:cs="Arial"/>
          <w:sz w:val="18"/>
          <w:szCs w:val="18"/>
        </w:rPr>
        <w:t>im "</w:t>
      </w:r>
      <w:proofErr w:type="spellStart"/>
      <w:r w:rsidR="0096053B">
        <w:rPr>
          <w:rFonts w:ascii="Arial" w:hAnsi="Arial" w:cs="Arial"/>
          <w:sz w:val="18"/>
          <w:szCs w:val="18"/>
        </w:rPr>
        <w:t>PlatzFinder</w:t>
      </w:r>
      <w:proofErr w:type="spellEnd"/>
      <w:r w:rsidR="0096053B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0A0AA8" w:rsidRPr="000A0AA8">
        <w:rPr>
          <w:rFonts w:ascii="Arial" w:hAnsi="Arial" w:cs="Arial"/>
          <w:sz w:val="18"/>
          <w:szCs w:val="18"/>
        </w:rPr>
        <w:t>bps.primar@phsg.ch</w:t>
      </w:r>
      <w:r w:rsidR="000A0AA8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7A62C0" w:rsidP="00A82854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Stufenpraktikum</w:t>
      </w:r>
      <w:r w:rsidR="00DC4DC3">
        <w:rPr>
          <w:rFonts w:ascii="Arial" w:hAnsi="Arial" w:cs="Arial"/>
          <w:b/>
          <w:sz w:val="40"/>
          <w:szCs w:val="40"/>
        </w:rPr>
        <w:t xml:space="preserve"> </w:t>
      </w:r>
      <w:r w:rsidR="00DC4DC3" w:rsidRPr="00DC4DC3">
        <w:rPr>
          <w:rFonts w:ascii="Arial" w:hAnsi="Arial" w:cs="Arial"/>
          <w:sz w:val="40"/>
          <w:szCs w:val="40"/>
        </w:rPr>
        <w:t>(Kindergarten, Unterstufe)</w:t>
      </w:r>
    </w:p>
    <w:p w:rsidR="00CB43A6" w:rsidRDefault="007A62C0" w:rsidP="007A62C0">
      <w:pPr>
        <w:spacing w:before="120" w:after="120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Mai</w:t>
      </w:r>
      <w:r w:rsidR="00B862D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Juni 20</w:t>
      </w:r>
      <w:r w:rsidR="006E0B3C">
        <w:rPr>
          <w:rFonts w:ascii="Arial" w:hAnsi="Arial" w:cs="Arial"/>
          <w:b/>
          <w:sz w:val="28"/>
          <w:szCs w:val="28"/>
        </w:rPr>
        <w:t>2</w:t>
      </w:r>
      <w:r w:rsidR="00D724B2">
        <w:rPr>
          <w:rFonts w:ascii="Arial" w:hAnsi="Arial" w:cs="Arial"/>
          <w:b/>
          <w:sz w:val="28"/>
          <w:szCs w:val="28"/>
        </w:rPr>
        <w:t>4</w:t>
      </w:r>
    </w:p>
    <w:p w:rsidR="00786D28" w:rsidRDefault="00786D28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0D479B" w:rsidRPr="00670F1F" w:rsidRDefault="000D479B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A9712A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 w:rsidR="00A9712A">
        <w:rPr>
          <w:rFonts w:ascii="Arial" w:hAnsi="Arial" w:cs="Arial"/>
          <w:sz w:val="22"/>
          <w:szCs w:val="22"/>
        </w:rPr>
        <w:t xml:space="preserve">: </w:t>
      </w:r>
      <w:r w:rsidR="0096053B">
        <w:rPr>
          <w:rFonts w:ascii="Arial" w:hAnsi="Arial" w:cs="Arial"/>
          <w:sz w:val="22"/>
          <w:szCs w:val="22"/>
        </w:rPr>
        <w:t>2</w:t>
      </w:r>
      <w:r w:rsidR="00D724B2">
        <w:rPr>
          <w:rFonts w:ascii="Arial" w:hAnsi="Arial" w:cs="Arial"/>
          <w:sz w:val="22"/>
          <w:szCs w:val="22"/>
        </w:rPr>
        <w:t>1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05</w:t>
      </w:r>
      <w:r w:rsidR="00786D28" w:rsidRPr="00476358">
        <w:rPr>
          <w:rFonts w:ascii="Arial" w:hAnsi="Arial" w:cs="Arial"/>
          <w:sz w:val="22"/>
          <w:szCs w:val="22"/>
        </w:rPr>
        <w:t xml:space="preserve">. </w:t>
      </w:r>
      <w:r w:rsidR="00A9712A">
        <w:rPr>
          <w:rFonts w:ascii="Arial" w:hAnsi="Arial" w:cs="Arial"/>
          <w:sz w:val="22"/>
          <w:szCs w:val="22"/>
        </w:rPr>
        <w:t>-</w:t>
      </w:r>
      <w:r w:rsidR="00786D28" w:rsidRPr="00476358">
        <w:rPr>
          <w:rFonts w:ascii="Arial" w:hAnsi="Arial" w:cs="Arial"/>
          <w:sz w:val="22"/>
          <w:szCs w:val="22"/>
        </w:rPr>
        <w:t xml:space="preserve"> </w:t>
      </w:r>
      <w:r w:rsidR="000A0AA8">
        <w:rPr>
          <w:rFonts w:ascii="Arial" w:hAnsi="Arial" w:cs="Arial"/>
          <w:sz w:val="22"/>
          <w:szCs w:val="22"/>
        </w:rPr>
        <w:t>0</w:t>
      </w:r>
      <w:r w:rsidR="00D724B2">
        <w:rPr>
          <w:rFonts w:ascii="Arial" w:hAnsi="Arial" w:cs="Arial"/>
          <w:sz w:val="22"/>
          <w:szCs w:val="22"/>
        </w:rPr>
        <w:t>7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06</w:t>
      </w:r>
      <w:r w:rsidR="00786D28" w:rsidRPr="00476358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D724B2">
        <w:rPr>
          <w:rFonts w:ascii="Arial" w:hAnsi="Arial" w:cs="Arial"/>
          <w:sz w:val="22"/>
          <w:szCs w:val="22"/>
        </w:rPr>
        <w:t>4</w:t>
      </w: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DC4DC3">
        <w:rPr>
          <w:rFonts w:ascii="Arial" w:hAnsi="Arial" w:cs="Arial"/>
          <w:sz w:val="22"/>
          <w:szCs w:val="22"/>
        </w:rPr>
        <w:t>E</w:t>
      </w:r>
      <w:r w:rsidR="007A62C0">
        <w:rPr>
          <w:rFonts w:ascii="Arial" w:hAnsi="Arial" w:cs="Arial"/>
          <w:sz w:val="22"/>
          <w:szCs w:val="22"/>
        </w:rPr>
        <w:t>inzeln</w:t>
      </w:r>
      <w:r w:rsidR="00786D28" w:rsidRPr="00476358">
        <w:rPr>
          <w:rFonts w:ascii="Arial" w:hAnsi="Arial" w:cs="Arial"/>
          <w:sz w:val="22"/>
          <w:szCs w:val="22"/>
        </w:rPr>
        <w:t>, 2</w:t>
      </w:r>
      <w:r w:rsidRPr="00476358">
        <w:rPr>
          <w:rFonts w:ascii="Arial" w:hAnsi="Arial" w:cs="Arial"/>
          <w:sz w:val="22"/>
          <w:szCs w:val="22"/>
        </w:rPr>
        <w:t>. Studienjahr</w:t>
      </w:r>
    </w:p>
    <w:p w:rsidR="00E30E94" w:rsidRPr="00476358" w:rsidRDefault="0096053B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="00E30E94" w:rsidRPr="00F72D89">
        <w:rPr>
          <w:rFonts w:ascii="Arial" w:hAnsi="Arial" w:cs="Arial"/>
          <w:b/>
          <w:sz w:val="22"/>
          <w:szCs w:val="22"/>
        </w:rPr>
        <w:t>:</w:t>
      </w:r>
      <w:r w:rsidR="00E30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für die Studierenden am </w:t>
      </w:r>
      <w:r w:rsidR="00400FE4">
        <w:rPr>
          <w:rFonts w:ascii="Arial" w:hAnsi="Arial" w:cs="Arial"/>
          <w:sz w:val="22"/>
          <w:szCs w:val="22"/>
        </w:rPr>
        <w:t>2</w:t>
      </w:r>
      <w:r w:rsidR="00D724B2">
        <w:rPr>
          <w:rFonts w:ascii="Arial" w:hAnsi="Arial" w:cs="Arial"/>
          <w:sz w:val="22"/>
          <w:szCs w:val="22"/>
        </w:rPr>
        <w:t>1</w:t>
      </w:r>
      <w:r w:rsidR="00E30E9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E30E94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D724B2">
        <w:rPr>
          <w:rFonts w:ascii="Arial" w:hAnsi="Arial" w:cs="Arial"/>
          <w:sz w:val="22"/>
          <w:szCs w:val="22"/>
        </w:rPr>
        <w:t>4</w:t>
      </w:r>
    </w:p>
    <w:p w:rsidR="00CB43A6" w:rsidRPr="00476358" w:rsidRDefault="002F5159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F5159">
        <w:rPr>
          <w:rFonts w:ascii="Arial" w:hAnsi="Arial" w:cs="Arial"/>
          <w:b/>
          <w:sz w:val="22"/>
          <w:szCs w:val="22"/>
        </w:rPr>
        <w:t xml:space="preserve">Versand </w:t>
      </w:r>
      <w:r w:rsidR="0096053B">
        <w:rPr>
          <w:rFonts w:ascii="Arial" w:hAnsi="Arial" w:cs="Arial"/>
          <w:b/>
          <w:sz w:val="22"/>
          <w:szCs w:val="22"/>
        </w:rPr>
        <w:t>Einladungen</w:t>
      </w:r>
      <w:r w:rsidR="00786D28" w:rsidRPr="002F515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A0AA8">
        <w:rPr>
          <w:rFonts w:ascii="Arial" w:hAnsi="Arial" w:cs="Arial"/>
          <w:sz w:val="22"/>
          <w:szCs w:val="22"/>
        </w:rPr>
        <w:t>0</w:t>
      </w:r>
      <w:r w:rsidR="00D724B2">
        <w:rPr>
          <w:rFonts w:ascii="Arial" w:hAnsi="Arial" w:cs="Arial"/>
          <w:sz w:val="22"/>
          <w:szCs w:val="22"/>
        </w:rPr>
        <w:t>2</w:t>
      </w:r>
      <w:r w:rsidR="00CB43A6" w:rsidRPr="00476358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0A0AA8">
        <w:rPr>
          <w:rFonts w:ascii="Arial" w:hAnsi="Arial" w:cs="Arial"/>
          <w:sz w:val="22"/>
          <w:szCs w:val="22"/>
        </w:rPr>
        <w:t>4</w:t>
      </w:r>
      <w:r w:rsidR="00A9712A">
        <w:rPr>
          <w:rFonts w:ascii="Arial" w:hAnsi="Arial" w:cs="Arial"/>
          <w:sz w:val="22"/>
          <w:szCs w:val="22"/>
        </w:rPr>
        <w:t>.</w:t>
      </w:r>
      <w:r w:rsidR="00CB43A6" w:rsidRPr="00476358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D724B2">
        <w:rPr>
          <w:rFonts w:ascii="Arial" w:hAnsi="Arial" w:cs="Arial"/>
          <w:sz w:val="22"/>
          <w:szCs w:val="22"/>
        </w:rPr>
        <w:t>4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0713C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8D1" w:rsidRPr="004C68D1">
        <w:rPr>
          <w:rFonts w:ascii="Arial" w:hAnsi="Arial" w:cs="Arial"/>
          <w:sz w:val="22"/>
          <w:szCs w:val="22"/>
        </w:rPr>
        <w:t>2</w:t>
      </w:r>
      <w:r w:rsidR="00D724B2">
        <w:rPr>
          <w:rFonts w:ascii="Arial" w:hAnsi="Arial" w:cs="Arial"/>
          <w:sz w:val="22"/>
          <w:szCs w:val="22"/>
        </w:rPr>
        <w:t>3</w:t>
      </w:r>
      <w:r w:rsidRPr="004C68D1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400FE4">
        <w:rPr>
          <w:rFonts w:ascii="Arial" w:hAnsi="Arial" w:cs="Arial"/>
          <w:sz w:val="22"/>
          <w:szCs w:val="22"/>
        </w:rPr>
        <w:t>4</w:t>
      </w:r>
      <w:r w:rsidRPr="00476358">
        <w:rPr>
          <w:rFonts w:ascii="Arial" w:hAnsi="Arial" w:cs="Arial"/>
          <w:sz w:val="22"/>
          <w:szCs w:val="22"/>
        </w:rPr>
        <w:t>.</w:t>
      </w:r>
      <w:r w:rsidR="00E30E94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D724B2">
        <w:rPr>
          <w:rFonts w:ascii="Arial" w:hAnsi="Arial" w:cs="Arial"/>
          <w:sz w:val="22"/>
          <w:szCs w:val="22"/>
        </w:rPr>
        <w:t>4</w:t>
      </w:r>
      <w:r w:rsidRPr="00476358">
        <w:rPr>
          <w:rFonts w:ascii="Arial" w:hAnsi="Arial" w:cs="Arial"/>
          <w:sz w:val="22"/>
          <w:szCs w:val="22"/>
        </w:rPr>
        <w:t>, 18.15 Uhr</w:t>
      </w:r>
    </w:p>
    <w:p w:rsidR="00786D28" w:rsidRPr="00476358" w:rsidRDefault="00786D28" w:rsidP="0002541F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 xml:space="preserve">Fr. </w:t>
      </w:r>
      <w:r w:rsidR="007A62C0">
        <w:rPr>
          <w:rFonts w:ascii="Arial" w:hAnsi="Arial" w:cs="Arial"/>
          <w:sz w:val="22"/>
          <w:szCs w:val="22"/>
        </w:rPr>
        <w:t>95</w:t>
      </w:r>
      <w:r w:rsidRPr="00476358">
        <w:rPr>
          <w:rFonts w:ascii="Arial" w:hAnsi="Arial" w:cs="Arial"/>
          <w:sz w:val="22"/>
          <w:szCs w:val="22"/>
        </w:rPr>
        <w:t>0.- für das ganze Praktikum</w:t>
      </w:r>
    </w:p>
    <w:p w:rsidR="00786D28" w:rsidRPr="00476358" w:rsidRDefault="00786D28" w:rsidP="00A82854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CB43A6" w:rsidRDefault="00CB43A6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786D28" w:rsidRDefault="00786D28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CB43A6" w:rsidRDefault="00CB43A6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Vorname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D479B" w:rsidRPr="000D479B" w:rsidRDefault="000D479B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CB43A6" w:rsidRDefault="00CB43A6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Adresse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PLZ/Ort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C5FEB" w:rsidRPr="007157AD" w:rsidRDefault="005C5FEB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7157AD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476358" w:rsidRDefault="00476358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CB43A6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Pr="002E0DCD" w:rsidRDefault="00CB43A6" w:rsidP="002E0DCD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2E0DCD">
        <w:rPr>
          <w:rFonts w:ascii="Arial" w:hAnsi="Arial" w:cs="Arial"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561096" w:rsidRDefault="00CB43A6" w:rsidP="008C3048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8C3048">
        <w:rPr>
          <w:rFonts w:ascii="Arial" w:hAnsi="Arial" w:cs="Arial"/>
          <w:sz w:val="22"/>
          <w:szCs w:val="22"/>
          <w:lang w:val="de-CH"/>
        </w:rPr>
        <w:tab/>
      </w:r>
      <w:r w:rsidR="008C3048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F95552" w:rsidRDefault="00CB43A6" w:rsidP="00F95552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96053B">
        <w:rPr>
          <w:rFonts w:ascii="Arial" w:hAnsi="Arial" w:cs="Arial"/>
          <w:sz w:val="22"/>
          <w:szCs w:val="22"/>
          <w:lang w:val="de-CH"/>
        </w:rPr>
        <w:t>2</w:t>
      </w:r>
      <w:r w:rsidR="00D724B2">
        <w:rPr>
          <w:rFonts w:ascii="Arial" w:hAnsi="Arial" w:cs="Arial"/>
          <w:sz w:val="22"/>
          <w:szCs w:val="22"/>
          <w:lang w:val="de-CH"/>
        </w:rPr>
        <w:t>3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6E0B3C">
        <w:rPr>
          <w:rFonts w:ascii="Arial" w:hAnsi="Arial" w:cs="Arial"/>
          <w:sz w:val="22"/>
          <w:szCs w:val="22"/>
          <w:lang w:val="de-CH"/>
        </w:rPr>
        <w:t>2</w:t>
      </w:r>
      <w:r w:rsidR="00D724B2">
        <w:rPr>
          <w:rFonts w:ascii="Arial" w:hAnsi="Arial" w:cs="Arial"/>
          <w:sz w:val="22"/>
          <w:szCs w:val="22"/>
          <w:lang w:val="de-CH"/>
        </w:rPr>
        <w:t>4</w:t>
      </w:r>
      <w:bookmarkStart w:id="0" w:name="_GoBack"/>
      <w:bookmarkEnd w:id="0"/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786D28" w:rsidRDefault="00786D28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5058FF" w:rsidRDefault="005058FF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B6669F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6E0B3C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6E0B3C">
        <w:rPr>
          <w:rFonts w:ascii="Arial" w:hAnsi="Arial" w:cs="Arial"/>
          <w:sz w:val="22"/>
          <w:szCs w:val="22"/>
        </w:rPr>
        <w:t xml:space="preserve"> </w:t>
      </w:r>
      <w:r w:rsidRPr="006E0B3C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A82854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CB43A6" w:rsidRPr="00FE20A4" w:rsidRDefault="00CB43A6" w:rsidP="009C6784">
      <w:pPr>
        <w:tabs>
          <w:tab w:val="left" w:pos="2977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9C6784">
        <w:rPr>
          <w:rFonts w:ascii="Arial" w:hAnsi="Arial" w:cs="Arial"/>
          <w:sz w:val="22"/>
          <w:szCs w:val="22"/>
        </w:rPr>
        <w:tab/>
      </w:r>
      <w:r w:rsidR="009C6784" w:rsidRPr="009C6784">
        <w:rPr>
          <w:rFonts w:ascii="Arial" w:hAnsi="Arial" w:cs="Arial"/>
          <w:sz w:val="22"/>
          <w:szCs w:val="22"/>
          <w:u w:val="single"/>
        </w:rPr>
        <w:tab/>
      </w: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0F724F" w:rsidRDefault="00CB43A6" w:rsidP="00725D14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  <w:r w:rsidR="00725D14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</w:p>
    <w:sectPr w:rsidR="000F724F" w:rsidSect="006A65F8">
      <w:footerReference w:type="default" r:id="rId8"/>
      <w:pgSz w:w="11907" w:h="16840" w:code="9"/>
      <w:pgMar w:top="814" w:right="797" w:bottom="294" w:left="993" w:header="885" w:footer="4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D1" w:rsidRDefault="003972D1" w:rsidP="00CB43A6">
      <w:pPr>
        <w:spacing w:line="240" w:lineRule="auto"/>
      </w:pPr>
      <w:r>
        <w:separator/>
      </w:r>
    </w:p>
  </w:endnote>
  <w:endnote w:type="continuationSeparator" w:id="0">
    <w:p w:rsidR="003972D1" w:rsidRDefault="003972D1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A82854" w:rsidP="00476358">
    <w:pPr>
      <w:pStyle w:val="Fuzeile"/>
      <w:pBdr>
        <w:top w:val="dotted" w:sz="4" w:space="1" w:color="auto"/>
      </w:pBdr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D1" w:rsidRDefault="003972D1" w:rsidP="00CB43A6">
      <w:pPr>
        <w:spacing w:line="240" w:lineRule="auto"/>
      </w:pPr>
      <w:r>
        <w:separator/>
      </w:r>
    </w:p>
  </w:footnote>
  <w:footnote w:type="continuationSeparator" w:id="0">
    <w:p w:rsidR="003972D1" w:rsidRDefault="003972D1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121"/>
        </w:tabs>
        <w:ind w:left="12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41F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B5C"/>
    <w:rsid w:val="00066FC0"/>
    <w:rsid w:val="0006782D"/>
    <w:rsid w:val="00071180"/>
    <w:rsid w:val="000713CD"/>
    <w:rsid w:val="00071650"/>
    <w:rsid w:val="00071981"/>
    <w:rsid w:val="000719AD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80449"/>
    <w:rsid w:val="00080944"/>
    <w:rsid w:val="00082657"/>
    <w:rsid w:val="00082B33"/>
    <w:rsid w:val="0008305C"/>
    <w:rsid w:val="00083A36"/>
    <w:rsid w:val="00084617"/>
    <w:rsid w:val="00084A90"/>
    <w:rsid w:val="00085B27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AA8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79B"/>
    <w:rsid w:val="000D4CB1"/>
    <w:rsid w:val="000D5927"/>
    <w:rsid w:val="000D67BC"/>
    <w:rsid w:val="000D69D5"/>
    <w:rsid w:val="000D6E18"/>
    <w:rsid w:val="000D794B"/>
    <w:rsid w:val="000D7B85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98A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39E2"/>
    <w:rsid w:val="00194F3A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13B6"/>
    <w:rsid w:val="001C2252"/>
    <w:rsid w:val="001C22EA"/>
    <w:rsid w:val="001C3118"/>
    <w:rsid w:val="001C31B4"/>
    <w:rsid w:val="001C36EA"/>
    <w:rsid w:val="001C38CC"/>
    <w:rsid w:val="001C53EA"/>
    <w:rsid w:val="001C63DD"/>
    <w:rsid w:val="001C67A0"/>
    <w:rsid w:val="001C67AD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B2D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90F"/>
    <w:rsid w:val="00241BF3"/>
    <w:rsid w:val="00242B72"/>
    <w:rsid w:val="0024364D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39E7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D0B08"/>
    <w:rsid w:val="002D1EEF"/>
    <w:rsid w:val="002D2951"/>
    <w:rsid w:val="002D2BAE"/>
    <w:rsid w:val="002D3EC4"/>
    <w:rsid w:val="002D7963"/>
    <w:rsid w:val="002E0AA0"/>
    <w:rsid w:val="002E0DCB"/>
    <w:rsid w:val="002E0DCD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EB3"/>
    <w:rsid w:val="002F21C9"/>
    <w:rsid w:val="002F2342"/>
    <w:rsid w:val="002F24E7"/>
    <w:rsid w:val="002F2EA6"/>
    <w:rsid w:val="002F3E0C"/>
    <w:rsid w:val="002F4B39"/>
    <w:rsid w:val="002F515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950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5B1E"/>
    <w:rsid w:val="00396AA4"/>
    <w:rsid w:val="00396C28"/>
    <w:rsid w:val="0039706F"/>
    <w:rsid w:val="003972D1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0FE4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B1D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358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8D1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0691"/>
    <w:rsid w:val="00501AD8"/>
    <w:rsid w:val="00503815"/>
    <w:rsid w:val="0050382F"/>
    <w:rsid w:val="005038CC"/>
    <w:rsid w:val="005043BE"/>
    <w:rsid w:val="00505332"/>
    <w:rsid w:val="005058FF"/>
    <w:rsid w:val="00506359"/>
    <w:rsid w:val="00506F88"/>
    <w:rsid w:val="005076C5"/>
    <w:rsid w:val="00507E8C"/>
    <w:rsid w:val="00510BCE"/>
    <w:rsid w:val="0051188B"/>
    <w:rsid w:val="00511F98"/>
    <w:rsid w:val="0051274D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0492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0BC1"/>
    <w:rsid w:val="0057446E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5FEB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0F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3E7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35E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45D91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E6D"/>
    <w:rsid w:val="00693471"/>
    <w:rsid w:val="006936FC"/>
    <w:rsid w:val="00693CEE"/>
    <w:rsid w:val="00693E44"/>
    <w:rsid w:val="006943B6"/>
    <w:rsid w:val="0069568D"/>
    <w:rsid w:val="00695C10"/>
    <w:rsid w:val="00697AE2"/>
    <w:rsid w:val="006A0C8B"/>
    <w:rsid w:val="006A2447"/>
    <w:rsid w:val="006A2541"/>
    <w:rsid w:val="006A3099"/>
    <w:rsid w:val="006A65F8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B3C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58A4"/>
    <w:rsid w:val="007068A9"/>
    <w:rsid w:val="00710615"/>
    <w:rsid w:val="00711DA1"/>
    <w:rsid w:val="00712710"/>
    <w:rsid w:val="0071305F"/>
    <w:rsid w:val="007143B8"/>
    <w:rsid w:val="00714598"/>
    <w:rsid w:val="007157AD"/>
    <w:rsid w:val="00715E20"/>
    <w:rsid w:val="00716866"/>
    <w:rsid w:val="00717FE0"/>
    <w:rsid w:val="00720566"/>
    <w:rsid w:val="00722D56"/>
    <w:rsid w:val="00723F6C"/>
    <w:rsid w:val="00724887"/>
    <w:rsid w:val="00724CA0"/>
    <w:rsid w:val="00725741"/>
    <w:rsid w:val="00725C7E"/>
    <w:rsid w:val="00725D14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6D28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2C0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0ECC"/>
    <w:rsid w:val="00843068"/>
    <w:rsid w:val="00843E72"/>
    <w:rsid w:val="00844612"/>
    <w:rsid w:val="008448D1"/>
    <w:rsid w:val="00845E5E"/>
    <w:rsid w:val="008461B6"/>
    <w:rsid w:val="0084629E"/>
    <w:rsid w:val="00846A15"/>
    <w:rsid w:val="00847EB4"/>
    <w:rsid w:val="0085039B"/>
    <w:rsid w:val="00851380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048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4CC3"/>
    <w:rsid w:val="008E6E64"/>
    <w:rsid w:val="008E7934"/>
    <w:rsid w:val="008F0481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53B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052"/>
    <w:rsid w:val="009A0D78"/>
    <w:rsid w:val="009A1E1B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84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747E"/>
    <w:rsid w:val="00A402C7"/>
    <w:rsid w:val="00A402E3"/>
    <w:rsid w:val="00A40D30"/>
    <w:rsid w:val="00A41386"/>
    <w:rsid w:val="00A41805"/>
    <w:rsid w:val="00A42412"/>
    <w:rsid w:val="00A428CC"/>
    <w:rsid w:val="00A4347E"/>
    <w:rsid w:val="00A4366E"/>
    <w:rsid w:val="00A473EC"/>
    <w:rsid w:val="00A4794D"/>
    <w:rsid w:val="00A47A16"/>
    <w:rsid w:val="00A5054B"/>
    <w:rsid w:val="00A51354"/>
    <w:rsid w:val="00A5175E"/>
    <w:rsid w:val="00A53C20"/>
    <w:rsid w:val="00A551B3"/>
    <w:rsid w:val="00A5536D"/>
    <w:rsid w:val="00A56018"/>
    <w:rsid w:val="00A56A4E"/>
    <w:rsid w:val="00A57611"/>
    <w:rsid w:val="00A57710"/>
    <w:rsid w:val="00A60581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2854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9712A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568"/>
    <w:rsid w:val="00AB1F46"/>
    <w:rsid w:val="00AB300B"/>
    <w:rsid w:val="00AB3B90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1B5E"/>
    <w:rsid w:val="00AF304A"/>
    <w:rsid w:val="00AF514D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425"/>
    <w:rsid w:val="00B3263C"/>
    <w:rsid w:val="00B329B7"/>
    <w:rsid w:val="00B32DAA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CD9"/>
    <w:rsid w:val="00B54079"/>
    <w:rsid w:val="00B551EC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669F"/>
    <w:rsid w:val="00B670BD"/>
    <w:rsid w:val="00B7007F"/>
    <w:rsid w:val="00B706DD"/>
    <w:rsid w:val="00B70B3D"/>
    <w:rsid w:val="00B71329"/>
    <w:rsid w:val="00B71FDC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62D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04E1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63C1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645"/>
    <w:rsid w:val="00C76D17"/>
    <w:rsid w:val="00C774EC"/>
    <w:rsid w:val="00C80141"/>
    <w:rsid w:val="00C80BCD"/>
    <w:rsid w:val="00C81601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C58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B2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4E3"/>
    <w:rsid w:val="00DC19CD"/>
    <w:rsid w:val="00DC1A37"/>
    <w:rsid w:val="00DC1A3C"/>
    <w:rsid w:val="00DC3E22"/>
    <w:rsid w:val="00DC4DC3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94"/>
    <w:rsid w:val="00E30EE9"/>
    <w:rsid w:val="00E311EA"/>
    <w:rsid w:val="00E32332"/>
    <w:rsid w:val="00E32566"/>
    <w:rsid w:val="00E32DC6"/>
    <w:rsid w:val="00E3318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7BF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00E9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73EF"/>
    <w:rsid w:val="00F575E0"/>
    <w:rsid w:val="00F60353"/>
    <w:rsid w:val="00F62000"/>
    <w:rsid w:val="00F62ED7"/>
    <w:rsid w:val="00F636AA"/>
    <w:rsid w:val="00F63F87"/>
    <w:rsid w:val="00F6468F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89"/>
    <w:rsid w:val="00F72DE5"/>
    <w:rsid w:val="00F73A2D"/>
    <w:rsid w:val="00F775DA"/>
    <w:rsid w:val="00F81550"/>
    <w:rsid w:val="00F8213B"/>
    <w:rsid w:val="00F82A2A"/>
    <w:rsid w:val="00F83314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FC4"/>
    <w:rsid w:val="00F95552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7612E"/>
  <w15:chartTrackingRefBased/>
  <w15:docId w15:val="{5B31F775-EA35-4290-8310-4490CD4B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6358"/>
    <w:rPr>
      <w:rFonts w:ascii="Helvetica" w:eastAsia="Times" w:hAnsi="Helvetic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65F8"/>
    <w:rPr>
      <w:rFonts w:ascii="Tahoma" w:eastAsia="Times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A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3</cp:revision>
  <cp:lastPrinted>2019-01-07T08:34:00Z</cp:lastPrinted>
  <dcterms:created xsi:type="dcterms:W3CDTF">2022-12-09T13:27:00Z</dcterms:created>
  <dcterms:modified xsi:type="dcterms:W3CDTF">2022-12-09T13:29:00Z</dcterms:modified>
</cp:coreProperties>
</file>